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0265" w14:textId="77777777" w:rsidR="000B694A" w:rsidRDefault="000B694A" w:rsidP="000B694A">
      <w:pPr>
        <w:jc w:val="center"/>
      </w:pPr>
      <w:r>
        <w:t>Bear Creek Quilt Guild</w:t>
      </w:r>
    </w:p>
    <w:p w14:paraId="0D1512F0" w14:textId="1E4FEEAD" w:rsidR="000B694A" w:rsidRDefault="000B694A" w:rsidP="000B694A">
      <w:pPr>
        <w:jc w:val="center"/>
      </w:pPr>
      <w:r>
        <w:t xml:space="preserve"> </w:t>
      </w:r>
      <w:r w:rsidR="008478C9">
        <w:t xml:space="preserve">Board </w:t>
      </w:r>
      <w:r w:rsidR="00FB2CEE">
        <w:t xml:space="preserve">Zoom </w:t>
      </w:r>
      <w:r>
        <w:t>Meeting Minutes</w:t>
      </w:r>
    </w:p>
    <w:p w14:paraId="2A997136" w14:textId="159CE5E6" w:rsidR="000B694A" w:rsidRPr="00B97030" w:rsidRDefault="00184B4F" w:rsidP="000B694A">
      <w:pPr>
        <w:jc w:val="center"/>
        <w:rPr>
          <w:b/>
          <w:bCs/>
        </w:rPr>
      </w:pPr>
      <w:r>
        <w:rPr>
          <w:b/>
          <w:bCs/>
        </w:rPr>
        <w:t>February 2</w:t>
      </w:r>
      <w:r w:rsidR="008D7653">
        <w:rPr>
          <w:b/>
          <w:bCs/>
        </w:rPr>
        <w:t>, 2021</w:t>
      </w:r>
    </w:p>
    <w:p w14:paraId="0C0E1865" w14:textId="13CA9331" w:rsidR="000B694A" w:rsidRDefault="000B694A" w:rsidP="000B694A"/>
    <w:p w14:paraId="5D7D70A0" w14:textId="78EB93A4" w:rsidR="000B694A" w:rsidRDefault="00F12BC0" w:rsidP="000B694A">
      <w:r>
        <w:t>President, Kathi Runyan</w:t>
      </w:r>
      <w:r w:rsidR="000B694A">
        <w:t xml:space="preserve"> opened the meeting at </w:t>
      </w:r>
      <w:r>
        <w:t>6:3</w:t>
      </w:r>
      <w:r w:rsidR="00184B4F">
        <w:t>2</w:t>
      </w:r>
      <w:r w:rsidR="000B694A">
        <w:t xml:space="preserve"> pm on Z</w:t>
      </w:r>
      <w:r w:rsidR="006D07B7">
        <w:t xml:space="preserve">OOM </w:t>
      </w:r>
      <w:r w:rsidR="000B694A">
        <w:t xml:space="preserve">with the following officers and members present: </w:t>
      </w:r>
      <w:r>
        <w:t xml:space="preserve">Kathi Runyan, Nancy Carr, Aleta Mayrose, Kay Thomas, Kyle Mills, Kathy Longo, </w:t>
      </w:r>
      <w:r w:rsidR="00705978">
        <w:t>JoAnne Shep</w:t>
      </w:r>
      <w:r w:rsidR="006E254E">
        <w:t>p</w:t>
      </w:r>
      <w:r w:rsidR="00705978">
        <w:t xml:space="preserve">ard, </w:t>
      </w:r>
      <w:r w:rsidR="00184B4F">
        <w:t xml:space="preserve">Susan Turk, </w:t>
      </w:r>
      <w:r w:rsidR="00705978">
        <w:t>Sheri Jones, Pam Roark, Mary Nalley</w:t>
      </w:r>
      <w:r w:rsidR="00184B4F">
        <w:t>, and Vicky Kidd.</w:t>
      </w:r>
      <w:r w:rsidR="00705978">
        <w:t xml:space="preserve">  </w:t>
      </w:r>
      <w:r w:rsidR="005F1F81">
        <w:t xml:space="preserve">Michelle Lewis, Debra Heid, and Beth Gerth were excused.  </w:t>
      </w:r>
      <w:r w:rsidR="00705978">
        <w:t xml:space="preserve">Kathi welcomed </w:t>
      </w:r>
      <w:r w:rsidR="00184B4F">
        <w:t>everyone to the meeting</w:t>
      </w:r>
      <w:r w:rsidR="00705978">
        <w:t xml:space="preserve">.  </w:t>
      </w:r>
      <w:r w:rsidR="006D07B7">
        <w:t xml:space="preserve">The previous meeting minutes </w:t>
      </w:r>
      <w:r w:rsidR="00705978">
        <w:t xml:space="preserve">were </w:t>
      </w:r>
      <w:r w:rsidR="000B5D1C">
        <w:t>reviewed by board members. The</w:t>
      </w:r>
      <w:r w:rsidR="00705978">
        <w:t xml:space="preserve"> motion to accept was made by Aleta Mayrose, seconded by Kyle Mills</w:t>
      </w:r>
      <w:r w:rsidR="000B5D1C">
        <w:t>,</w:t>
      </w:r>
      <w:r w:rsidR="006D07B7">
        <w:t xml:space="preserve"> and</w:t>
      </w:r>
      <w:r w:rsidR="00705978">
        <w:t xml:space="preserve"> minutes were</w:t>
      </w:r>
      <w:r w:rsidR="006D07B7">
        <w:t xml:space="preserve"> </w:t>
      </w:r>
      <w:r w:rsidR="00705978">
        <w:t>approved</w:t>
      </w:r>
      <w:r w:rsidR="006D07B7">
        <w:t>.</w:t>
      </w:r>
    </w:p>
    <w:p w14:paraId="035CBECF" w14:textId="1810AC65" w:rsidR="006D07B7" w:rsidRDefault="006D07B7" w:rsidP="000B694A"/>
    <w:p w14:paraId="52B26413" w14:textId="333DC757" w:rsidR="006D07B7" w:rsidRDefault="006D07B7" w:rsidP="000B694A">
      <w:r>
        <w:rPr>
          <w:b/>
          <w:bCs/>
        </w:rPr>
        <w:t xml:space="preserve">Treasurer’s Report: </w:t>
      </w:r>
      <w:r w:rsidR="00084FD0">
        <w:t>Kyle Mills</w:t>
      </w:r>
      <w:r>
        <w:t xml:space="preserve"> reported </w:t>
      </w:r>
      <w:r w:rsidR="00A22675">
        <w:t xml:space="preserve">all signature cards were completed for the smooth transition of the office of Treasurer.  She also reported </w:t>
      </w:r>
      <w:r>
        <w:t>expenses of $</w:t>
      </w:r>
      <w:r w:rsidR="00084FD0">
        <w:t>616.20 (for speaker, Zoom</w:t>
      </w:r>
      <w:r w:rsidR="00FF67C5">
        <w:t>,</w:t>
      </w:r>
      <w:r w:rsidR="00084FD0">
        <w:t xml:space="preserve"> and misc. items)</w:t>
      </w:r>
      <w:r>
        <w:t>, with a net loss of -$</w:t>
      </w:r>
      <w:r w:rsidR="00084FD0">
        <w:t>616</w:t>
      </w:r>
      <w:r>
        <w:t>.</w:t>
      </w:r>
      <w:r w:rsidR="00084FD0">
        <w:t>20.</w:t>
      </w:r>
      <w:r w:rsidR="00B55EA8">
        <w:t xml:space="preserve"> </w:t>
      </w:r>
      <w:r w:rsidR="00A22675">
        <w:t xml:space="preserve"> Kathi R. received an insurance invoice for the guild and will scan to forward to Kyle for addressing.</w:t>
      </w:r>
      <w:r w:rsidR="00B55EA8">
        <w:t xml:space="preserve"> </w:t>
      </w:r>
    </w:p>
    <w:p w14:paraId="174C8A5E" w14:textId="6E64EE52" w:rsidR="006D07B7" w:rsidRDefault="006D07B7" w:rsidP="000B694A"/>
    <w:p w14:paraId="013EC0BF" w14:textId="35ACB4E2" w:rsidR="00B55EA8" w:rsidRDefault="006D07B7" w:rsidP="000B694A">
      <w:r w:rsidRPr="006D07B7">
        <w:rPr>
          <w:b/>
          <w:bCs/>
        </w:rPr>
        <w:t>1</w:t>
      </w:r>
      <w:r w:rsidRPr="006D07B7">
        <w:rPr>
          <w:b/>
          <w:bCs/>
          <w:vertAlign w:val="superscript"/>
        </w:rPr>
        <w:t>st</w:t>
      </w:r>
      <w:r w:rsidRPr="006D07B7">
        <w:rPr>
          <w:b/>
          <w:bCs/>
        </w:rPr>
        <w:t xml:space="preserve"> VP Report</w:t>
      </w:r>
      <w:r>
        <w:rPr>
          <w:b/>
          <w:bCs/>
        </w:rPr>
        <w:t xml:space="preserve">: </w:t>
      </w:r>
      <w:r w:rsidR="00B55EA8">
        <w:t xml:space="preserve">  </w:t>
      </w:r>
      <w:r w:rsidR="00675EFC">
        <w:t xml:space="preserve">Aleta reported the </w:t>
      </w:r>
      <w:r w:rsidR="00DA2D5D">
        <w:t>Guild</w:t>
      </w:r>
      <w:r w:rsidR="00B55EA8">
        <w:t xml:space="preserve"> meeting’s</w:t>
      </w:r>
      <w:r w:rsidR="00675EFC">
        <w:t xml:space="preserve"> speaker</w:t>
      </w:r>
      <w:r w:rsidR="00B55EA8">
        <w:t xml:space="preserve"> for </w:t>
      </w:r>
      <w:r w:rsidR="00084FD0">
        <w:t>February 1</w:t>
      </w:r>
      <w:r w:rsidR="005F1F81">
        <w:t>6</w:t>
      </w:r>
      <w:r w:rsidR="00B55EA8">
        <w:t>, 2021,</w:t>
      </w:r>
      <w:r w:rsidR="00675EFC">
        <w:t xml:space="preserve"> is </w:t>
      </w:r>
      <w:r w:rsidR="00084FD0">
        <w:t xml:space="preserve">Karen Stone with her Trunk Show presentation.  </w:t>
      </w:r>
      <w:r w:rsidR="00B55EA8">
        <w:t>Business meeting will begin at 7pm, with presentation to begin at 7:30pm.  A</w:t>
      </w:r>
      <w:r w:rsidR="00B97030">
        <w:t>n email blast with more information</w:t>
      </w:r>
      <w:r w:rsidR="00B55EA8">
        <w:t xml:space="preserve"> will be distributed to members. March</w:t>
      </w:r>
      <w:r w:rsidR="00084FD0">
        <w:t>’s</w:t>
      </w:r>
      <w:r w:rsidR="00B55EA8">
        <w:t xml:space="preserve"> program will </w:t>
      </w:r>
      <w:r w:rsidR="00625794">
        <w:t>be on Zoom featuring</w:t>
      </w:r>
      <w:r w:rsidR="00084FD0">
        <w:t xml:space="preserve"> </w:t>
      </w:r>
      <w:r w:rsidR="00625794">
        <w:t xml:space="preserve">Patricia Smith and her lecture, “Precision Piecing.”  </w:t>
      </w:r>
      <w:r w:rsidR="00075175">
        <w:t>Planned for April is</w:t>
      </w:r>
      <w:r w:rsidR="00625794">
        <w:t xml:space="preserve"> Amy Hurst as guest speaker giving her lecture on wool.  If not restricted by COVID, a workshop  may be  planned.  More information to follow.</w:t>
      </w:r>
    </w:p>
    <w:p w14:paraId="0AAF0781" w14:textId="0D8F6ABE" w:rsidR="00B97030" w:rsidRDefault="00B97030" w:rsidP="000B694A">
      <w:r>
        <w:t xml:space="preserve">           </w:t>
      </w:r>
    </w:p>
    <w:p w14:paraId="51FEBF48" w14:textId="379CD385" w:rsidR="00B97030" w:rsidRDefault="00B97030" w:rsidP="000B694A">
      <w:r>
        <w:rPr>
          <w:b/>
          <w:bCs/>
        </w:rPr>
        <w:t>2</w:t>
      </w:r>
      <w:r w:rsidRPr="00B97030">
        <w:rPr>
          <w:b/>
          <w:bCs/>
          <w:vertAlign w:val="superscript"/>
        </w:rPr>
        <w:t>nd</w:t>
      </w:r>
      <w:r>
        <w:rPr>
          <w:b/>
          <w:bCs/>
        </w:rPr>
        <w:t xml:space="preserve"> VP: </w:t>
      </w:r>
      <w:r w:rsidR="00B55EA8">
        <w:t>Kay Thomas</w:t>
      </w:r>
      <w:r w:rsidR="00625794">
        <w:t xml:space="preserve"> reported that </w:t>
      </w:r>
      <w:r w:rsidR="00E709B6">
        <w:t>she</w:t>
      </w:r>
      <w:r w:rsidR="00625794">
        <w:t xml:space="preserve"> </w:t>
      </w:r>
      <w:r w:rsidR="00E34A95">
        <w:t>hasn’t received specific information yet about</w:t>
      </w:r>
      <w:r w:rsidR="00897D26">
        <w:t xml:space="preserve"> a </w:t>
      </w:r>
      <w:r w:rsidR="00E34A95">
        <w:t xml:space="preserve">ZOOM </w:t>
      </w:r>
      <w:r w:rsidR="00897D26">
        <w:t xml:space="preserve">meeting </w:t>
      </w:r>
      <w:r w:rsidR="00E34A95">
        <w:t>to be scheduled</w:t>
      </w:r>
      <w:r w:rsidR="00897D26">
        <w:t xml:space="preserve"> February 26, 2021, to discuss possible plans for the Quilt Show in Irving.  </w:t>
      </w:r>
      <w:r w:rsidR="00E34A95">
        <w:t xml:space="preserve">She was made aware that a meeting may possibly be scheduled for that day. </w:t>
      </w:r>
      <w:r w:rsidR="00897D26">
        <w:t>More to follow.</w:t>
      </w:r>
    </w:p>
    <w:p w14:paraId="4F094281" w14:textId="314939A3" w:rsidR="00B97030" w:rsidRDefault="00B97030" w:rsidP="000B694A"/>
    <w:p w14:paraId="39577B72" w14:textId="2DA3ED9F" w:rsidR="00BC3E94" w:rsidRDefault="00B97030" w:rsidP="00625794">
      <w:r>
        <w:rPr>
          <w:b/>
          <w:bCs/>
        </w:rPr>
        <w:t xml:space="preserve">Unfinished Business: </w:t>
      </w:r>
    </w:p>
    <w:p w14:paraId="04DFB0E0" w14:textId="2BD54363" w:rsidR="00625794" w:rsidRDefault="00625794" w:rsidP="00625794">
      <w:r>
        <w:t xml:space="preserve">      Kathi reported that Past President, Nancy Carr, sent out collated and suggested revisions to the by-laws and policies to Executive Board members to review for discussion.  Notations and changes were reviewed for </w:t>
      </w:r>
      <w:r w:rsidR="00BF2794">
        <w:t>presenting to the Guild membership for voting on in March. A motion to accept the  proposed changes/additions for presenting to the Guild was made by Kyle Mills, seconded by Kay Thomas, and the motion passed.</w:t>
      </w:r>
      <w:r>
        <w:t xml:space="preserve">  </w:t>
      </w:r>
      <w:r w:rsidR="00BF2794">
        <w:t>Information to be forwarded in the newsletter only.</w:t>
      </w:r>
    </w:p>
    <w:p w14:paraId="2F86F665" w14:textId="77777777" w:rsidR="00BF2794" w:rsidRDefault="00BF2794" w:rsidP="00625794"/>
    <w:p w14:paraId="682EF373" w14:textId="3C7F6463" w:rsidR="00B77E33" w:rsidRPr="00C14562" w:rsidRDefault="00CA0228" w:rsidP="000B694A">
      <w:r w:rsidRPr="00CA0228">
        <w:rPr>
          <w:b/>
          <w:bCs/>
        </w:rPr>
        <w:t>New Business:</w:t>
      </w:r>
      <w:r w:rsidR="00C14562">
        <w:rPr>
          <w:b/>
          <w:bCs/>
        </w:rPr>
        <w:t xml:space="preserve">  </w:t>
      </w:r>
    </w:p>
    <w:p w14:paraId="01DA30C7" w14:textId="2A8DF77E" w:rsidR="008B32F9" w:rsidRDefault="008B32F9" w:rsidP="008B32F9">
      <w:pPr>
        <w:ind w:left="220"/>
      </w:pPr>
    </w:p>
    <w:p w14:paraId="584D7796" w14:textId="77777777" w:rsidR="00816281" w:rsidRDefault="008B32F9" w:rsidP="00BB4BE6">
      <w:pPr>
        <w:pStyle w:val="ListParagraph"/>
        <w:numPr>
          <w:ilvl w:val="0"/>
          <w:numId w:val="1"/>
        </w:numPr>
      </w:pPr>
      <w:r>
        <w:t>Guild Website—</w:t>
      </w:r>
    </w:p>
    <w:p w14:paraId="34AFEAB4" w14:textId="0C7C0B0F" w:rsidR="00E530F3" w:rsidRDefault="00816281" w:rsidP="00816281">
      <w:pPr>
        <w:pStyle w:val="ListParagraph"/>
        <w:numPr>
          <w:ilvl w:val="0"/>
          <w:numId w:val="2"/>
        </w:numPr>
      </w:pPr>
      <w:r>
        <w:t xml:space="preserve"> </w:t>
      </w:r>
      <w:r w:rsidR="00BB4BE6">
        <w:t xml:space="preserve">Concern has been expressed regarding PII (personal information identifiers) in the Guild newsletter and on the BCQG website.  There was much discussion surrounding  how to manage this. It was mentioned that initially, when joining, members can opt out of having their personal information being published.  It was suggested that the personal information could be removed from the back of the newsletter even though </w:t>
      </w:r>
      <w:r w:rsidR="00BB4BE6">
        <w:lastRenderedPageBreak/>
        <w:t>the newsletter is sent to members only, and regularly placed in the “members only” section</w:t>
      </w:r>
      <w:r w:rsidR="0026626B">
        <w:t xml:space="preserve"> on the website</w:t>
      </w:r>
      <w:r w:rsidR="00BB4BE6">
        <w:t xml:space="preserve">. </w:t>
      </w:r>
      <w:r w:rsidR="0026626B">
        <w:t xml:space="preserve">Some members were okay with sharing their email and phone numbers.  Those individuals who are </w:t>
      </w:r>
      <w:r w:rsidR="000C35D9">
        <w:t>not okay</w:t>
      </w:r>
      <w:r w:rsidR="0026626B">
        <w:t xml:space="preserve"> with sharing </w:t>
      </w:r>
      <w:r w:rsidR="000C35D9">
        <w:t xml:space="preserve">personal contact </w:t>
      </w:r>
      <w:r w:rsidR="0026626B">
        <w:t>information,</w:t>
      </w:r>
      <w:r w:rsidR="00E709B6">
        <w:t xml:space="preserve"> please</w:t>
      </w:r>
      <w:r w:rsidR="0026626B">
        <w:t xml:space="preserve"> let Kathi Runyan, JoAnne Sheppard, or Sheri Jones know.</w:t>
      </w:r>
    </w:p>
    <w:p w14:paraId="4D5412F9" w14:textId="77777777" w:rsidR="000C35D9" w:rsidRDefault="000C35D9" w:rsidP="000C35D9">
      <w:pPr>
        <w:pStyle w:val="ListParagraph"/>
        <w:ind w:left="860"/>
      </w:pPr>
    </w:p>
    <w:p w14:paraId="0588F5D4" w14:textId="533211AC" w:rsidR="00816281" w:rsidRDefault="00816281" w:rsidP="00816281">
      <w:pPr>
        <w:pStyle w:val="ListParagraph"/>
        <w:numPr>
          <w:ilvl w:val="0"/>
          <w:numId w:val="2"/>
        </w:numPr>
      </w:pPr>
      <w:r>
        <w:t>The website developer invoice is due—for a one year commitment it costs $250.00/</w:t>
      </w:r>
      <w:r w:rsidR="001E05A3">
        <w:t>year,</w:t>
      </w:r>
      <w:r>
        <w:t xml:space="preserve"> and a five year commitment is $1000.00 (with one year being free). The year runs from October to September.  Concerns </w:t>
      </w:r>
      <w:r w:rsidR="0096091E">
        <w:t xml:space="preserve">were raised as to current information managed by the developer that we need access to.  Mary Nalley to investigate this further.  </w:t>
      </w:r>
      <w:r>
        <w:t xml:space="preserve">After much discussion, a motion was made by Kathy Longo to maintain a one year contract and to revisit a 5-year contract next year, seconded by Nancy Carr, and </w:t>
      </w:r>
      <w:r w:rsidR="000C35D9">
        <w:t xml:space="preserve">the </w:t>
      </w:r>
      <w:r>
        <w:t>motion passed.</w:t>
      </w:r>
    </w:p>
    <w:p w14:paraId="64837A69" w14:textId="77777777" w:rsidR="000C35D9" w:rsidRDefault="000C35D9" w:rsidP="000C35D9">
      <w:pPr>
        <w:pStyle w:val="ListParagraph"/>
      </w:pPr>
    </w:p>
    <w:p w14:paraId="276B65BD" w14:textId="3BDD6A3B" w:rsidR="007E5BFA" w:rsidRDefault="000C35D9" w:rsidP="00A055A5">
      <w:pPr>
        <w:pStyle w:val="ListParagraph"/>
        <w:numPr>
          <w:ilvl w:val="0"/>
          <w:numId w:val="1"/>
        </w:numPr>
      </w:pPr>
      <w:r>
        <w:t xml:space="preserve"> Use of Guild ZOOM account for Bee groups</w:t>
      </w:r>
      <w:r w:rsidR="001E05A3">
        <w:t xml:space="preserve">—A reservation form has been established for the use of the BCQG ZOOM account for Bee group get-togethers, sew-ins, or meetings.   Requests are first come, first serve and </w:t>
      </w:r>
      <w:r w:rsidR="005F1F81">
        <w:t xml:space="preserve">to be </w:t>
      </w:r>
      <w:r w:rsidR="001E05A3">
        <w:t xml:space="preserve">requested for each individual </w:t>
      </w:r>
      <w:r w:rsidR="005F1F81">
        <w:t>occurrence,</w:t>
      </w:r>
      <w:r w:rsidR="00A055A5">
        <w:t xml:space="preserve"> at least one day in advance to JoAnne Sheppard.</w:t>
      </w:r>
      <w:r w:rsidR="001E05A3">
        <w:t xml:space="preserve">  The requesting contact must be a BCQG member. </w:t>
      </w:r>
      <w:r w:rsidR="00A055A5">
        <w:t xml:space="preserve">A log will be maintained for accountability.  </w:t>
      </w:r>
      <w:r w:rsidR="001E05A3">
        <w:t xml:space="preserve"> An email blast is to go out </w:t>
      </w:r>
      <w:r w:rsidR="00A055A5">
        <w:t xml:space="preserve">with the form and more information.  </w:t>
      </w:r>
    </w:p>
    <w:p w14:paraId="7A7DEA53" w14:textId="77777777" w:rsidR="007E5BFA" w:rsidRDefault="007E5BFA" w:rsidP="007E5BFA">
      <w:pPr>
        <w:pStyle w:val="ListParagraph"/>
      </w:pPr>
    </w:p>
    <w:p w14:paraId="40C26C93" w14:textId="7938149D" w:rsidR="00D33CE6" w:rsidRDefault="007E5BFA" w:rsidP="00A055A5">
      <w:pPr>
        <w:pStyle w:val="ListParagraph"/>
        <w:numPr>
          <w:ilvl w:val="0"/>
          <w:numId w:val="1"/>
        </w:numPr>
      </w:pPr>
      <w:r>
        <w:t>30</w:t>
      </w:r>
      <w:r w:rsidRPr="007E5BFA">
        <w:rPr>
          <w:vertAlign w:val="superscript"/>
        </w:rPr>
        <w:t>th</w:t>
      </w:r>
      <w:r>
        <w:t xml:space="preserve"> Anniversary </w:t>
      </w:r>
      <w:r w:rsidR="00A055A5">
        <w:t>Ce</w:t>
      </w:r>
      <w:r>
        <w:t>lebration</w:t>
      </w:r>
      <w:r w:rsidR="00A055A5">
        <w:t xml:space="preserve"> Reminder---</w:t>
      </w:r>
      <w:r w:rsidR="00D33CE6">
        <w:t>Celebration is planned for some time in June 2021.</w:t>
      </w:r>
      <w:r w:rsidR="00A055A5">
        <w:t xml:space="preserve">  </w:t>
      </w:r>
      <w:r w:rsidR="00D33CE6">
        <w:t xml:space="preserve">Kathi </w:t>
      </w:r>
      <w:r w:rsidR="00A055A5">
        <w:t>still looking for volunteers to</w:t>
      </w:r>
      <w:r w:rsidR="00D33CE6">
        <w:t xml:space="preserve"> formulate a committee of senior and junior guild members to begin </w:t>
      </w:r>
      <w:r w:rsidR="00A055A5">
        <w:t xml:space="preserve">planning </w:t>
      </w:r>
      <w:r w:rsidR="00D33CE6">
        <w:t xml:space="preserve">ideas on how to celebrate. </w:t>
      </w:r>
      <w:r w:rsidR="00A055A5">
        <w:t>Please let Kathi Runyan know if you are interested.</w:t>
      </w:r>
    </w:p>
    <w:p w14:paraId="6E978A3E" w14:textId="79E7CF87" w:rsidR="000E3BF2" w:rsidRDefault="000E3BF2" w:rsidP="000E3BF2">
      <w:pPr>
        <w:pStyle w:val="ListParagraph"/>
      </w:pPr>
    </w:p>
    <w:p w14:paraId="4D117A62" w14:textId="2B92555B" w:rsidR="000E3BF2" w:rsidRPr="000E3BF2" w:rsidRDefault="000E3BF2" w:rsidP="000E3BF2">
      <w:pPr>
        <w:rPr>
          <w:b/>
          <w:bCs/>
        </w:rPr>
      </w:pPr>
      <w:r>
        <w:rPr>
          <w:b/>
          <w:bCs/>
        </w:rPr>
        <w:t>Committee Reports:</w:t>
      </w:r>
    </w:p>
    <w:p w14:paraId="784AF4A0" w14:textId="27E16039" w:rsidR="000E3BF2" w:rsidRDefault="000E3BF2" w:rsidP="000E3BF2"/>
    <w:p w14:paraId="0C352E39" w14:textId="569478A3" w:rsidR="000E3BF2" w:rsidRDefault="000E3BF2" w:rsidP="000E3BF2">
      <w:r>
        <w:rPr>
          <w:b/>
          <w:bCs/>
        </w:rPr>
        <w:t>Beekeeper—</w:t>
      </w:r>
      <w:r>
        <w:t xml:space="preserve">Pam </w:t>
      </w:r>
      <w:r w:rsidR="006E254E">
        <w:t xml:space="preserve">Roark </w:t>
      </w:r>
      <w:r>
        <w:t>r</w:t>
      </w:r>
      <w:r w:rsidR="00A055A5">
        <w:t>eported she is planning to advertise on Facebook to garner more attention. Pam also announced a new hand stitching Bee is being developed by Kyle Mills.  Please let Pam and Kyle know if you are interested</w:t>
      </w:r>
    </w:p>
    <w:p w14:paraId="1204E472" w14:textId="0876BDD0" w:rsidR="000E3BF2" w:rsidRDefault="000E3BF2" w:rsidP="000E3BF2">
      <w:r>
        <w:rPr>
          <w:b/>
          <w:bCs/>
        </w:rPr>
        <w:t>Communications—</w:t>
      </w:r>
      <w:r>
        <w:t>JoAnne</w:t>
      </w:r>
      <w:r w:rsidR="006E254E">
        <w:t xml:space="preserve"> Sheppard</w:t>
      </w:r>
      <w:r>
        <w:t xml:space="preserve"> </w:t>
      </w:r>
      <w:r w:rsidR="00A055A5">
        <w:t>had nothing to report.</w:t>
      </w:r>
    </w:p>
    <w:p w14:paraId="77DAB1FF" w14:textId="5E0A9ECA" w:rsidR="003313A8" w:rsidRDefault="006E254E" w:rsidP="000E3BF2">
      <w:r>
        <w:rPr>
          <w:b/>
          <w:bCs/>
        </w:rPr>
        <w:t>Community Service</w:t>
      </w:r>
      <w:r w:rsidR="003D6B58">
        <w:rPr>
          <w:b/>
          <w:bCs/>
        </w:rPr>
        <w:t>—</w:t>
      </w:r>
      <w:r w:rsidR="00A055A5">
        <w:t xml:space="preserve"> Debra Heid had nothing to report.</w:t>
      </w:r>
    </w:p>
    <w:p w14:paraId="4CF1213B" w14:textId="45B6ED20" w:rsidR="003D6B58" w:rsidRDefault="003D6B58" w:rsidP="000E3BF2">
      <w:r>
        <w:rPr>
          <w:b/>
          <w:bCs/>
        </w:rPr>
        <w:t xml:space="preserve">New Member </w:t>
      </w:r>
      <w:r w:rsidR="00EB6CD5">
        <w:rPr>
          <w:b/>
          <w:bCs/>
        </w:rPr>
        <w:t>Liaison</w:t>
      </w:r>
      <w:r>
        <w:rPr>
          <w:b/>
          <w:bCs/>
        </w:rPr>
        <w:t>—</w:t>
      </w:r>
      <w:r>
        <w:t>Beth Gerth had nothing to report.</w:t>
      </w:r>
    </w:p>
    <w:p w14:paraId="1A39C16B" w14:textId="5D124675" w:rsidR="003D6B58" w:rsidRDefault="003D6B58" w:rsidP="000E3BF2">
      <w:r>
        <w:rPr>
          <w:b/>
          <w:bCs/>
        </w:rPr>
        <w:t>Magazines—</w:t>
      </w:r>
      <w:r>
        <w:t xml:space="preserve"> </w:t>
      </w:r>
      <w:r w:rsidR="00A055A5">
        <w:t>Hold</w:t>
      </w:r>
      <w:r>
        <w:t xml:space="preserve"> on to magazines/books related to quilting, sewing, embroidery, etc. and she will collect once we meet in person again.</w:t>
      </w:r>
    </w:p>
    <w:p w14:paraId="13619E74" w14:textId="4A6AA834" w:rsidR="003D6B58" w:rsidRPr="008967DF" w:rsidRDefault="008967DF" w:rsidP="000E3BF2">
      <w:r>
        <w:rPr>
          <w:b/>
          <w:bCs/>
        </w:rPr>
        <w:t>Newsletter—</w:t>
      </w:r>
      <w:r>
        <w:t>Sheri Jones</w:t>
      </w:r>
      <w:r w:rsidR="001E413C">
        <w:t xml:space="preserve"> had nothing new to report.</w:t>
      </w:r>
    </w:p>
    <w:p w14:paraId="5A6756E8" w14:textId="30F19C90" w:rsidR="003A27EF" w:rsidRDefault="003A27EF" w:rsidP="003A27EF">
      <w:r>
        <w:rPr>
          <w:b/>
          <w:bCs/>
        </w:rPr>
        <w:t>Membership—</w:t>
      </w:r>
      <w:r w:rsidR="00A055A5">
        <w:t>N</w:t>
      </w:r>
      <w:r>
        <w:t>othing to report.</w:t>
      </w:r>
    </w:p>
    <w:p w14:paraId="5296F991" w14:textId="40100300" w:rsidR="003A27EF" w:rsidRDefault="00D31865" w:rsidP="003A27EF">
      <w:r>
        <w:rPr>
          <w:b/>
          <w:bCs/>
        </w:rPr>
        <w:t>Show and Tell—</w:t>
      </w:r>
      <w:r>
        <w:t>Please send your show and tell item photos to Sheri Jones no later than the 23</w:t>
      </w:r>
      <w:r w:rsidRPr="00CE0AC7">
        <w:rPr>
          <w:vertAlign w:val="superscript"/>
        </w:rPr>
        <w:t>rd</w:t>
      </w:r>
      <w:r w:rsidR="00CE0AC7">
        <w:t xml:space="preserve"> of every month.</w:t>
      </w:r>
    </w:p>
    <w:p w14:paraId="433912B3" w14:textId="6F9DF8B3" w:rsidR="00CE0AC7" w:rsidRPr="00CE0AC7" w:rsidRDefault="00CE0AC7" w:rsidP="003A27EF">
      <w:r w:rsidRPr="00CE0AC7">
        <w:rPr>
          <w:b/>
          <w:bCs/>
        </w:rPr>
        <w:t>Opportunity:</w:t>
      </w:r>
      <w:r>
        <w:rPr>
          <w:b/>
          <w:bCs/>
        </w:rPr>
        <w:t xml:space="preserve"> </w:t>
      </w:r>
      <w:r>
        <w:t>None</w:t>
      </w:r>
    </w:p>
    <w:p w14:paraId="1DDCB998" w14:textId="061F5096" w:rsidR="00CE0AC7" w:rsidRPr="00CE0AC7" w:rsidRDefault="00CE0AC7" w:rsidP="003A27EF">
      <w:r>
        <w:rPr>
          <w:b/>
          <w:bCs/>
        </w:rPr>
        <w:t xml:space="preserve">Quilts of Valor: </w:t>
      </w:r>
      <w:r>
        <w:t>None</w:t>
      </w:r>
    </w:p>
    <w:p w14:paraId="43217F74" w14:textId="6B39A33F" w:rsidR="00CE0AC7" w:rsidRDefault="00CE0AC7" w:rsidP="003A27EF">
      <w:r>
        <w:rPr>
          <w:b/>
          <w:bCs/>
        </w:rPr>
        <w:t xml:space="preserve">Quilt Show: </w:t>
      </w:r>
      <w:r>
        <w:t>None</w:t>
      </w:r>
    </w:p>
    <w:p w14:paraId="1D38A219" w14:textId="3BFEB5A4" w:rsidR="005F1F81" w:rsidRPr="005F1F81" w:rsidRDefault="005F1F81" w:rsidP="003A27EF">
      <w:r>
        <w:rPr>
          <w:b/>
          <w:bCs/>
        </w:rPr>
        <w:lastRenderedPageBreak/>
        <w:t>Retreats:</w:t>
      </w:r>
      <w:r w:rsidR="001E369F">
        <w:t xml:space="preserve">  Susan Turk reported that she has 10 signed up for the Sunset Retreat April 8-11, so far.  A minimum of 18 is required. Cost is $</w:t>
      </w:r>
      <w:r w:rsidR="00E709B6">
        <w:t>265.00,</w:t>
      </w:r>
      <w:r w:rsidR="001E369F">
        <w:t xml:space="preserve"> please email and send your check made out to Bear Creek to Susan, if interested. Email reminder to be sent out.  Thank you.</w:t>
      </w:r>
    </w:p>
    <w:p w14:paraId="356873A9" w14:textId="77777777" w:rsidR="009048FE" w:rsidRDefault="00CE0AC7" w:rsidP="003A27EF">
      <w:r>
        <w:rPr>
          <w:b/>
          <w:bCs/>
        </w:rPr>
        <w:t>Webmaster—</w:t>
      </w:r>
      <w:r>
        <w:t xml:space="preserve">Mary Nalley </w:t>
      </w:r>
      <w:r w:rsidR="00A055A5">
        <w:t>had nothing to report</w:t>
      </w:r>
    </w:p>
    <w:p w14:paraId="3BFAF479" w14:textId="66BE8104" w:rsidR="00A055A5" w:rsidRPr="00CE0AC7" w:rsidRDefault="00CE0AC7" w:rsidP="003A27EF">
      <w:r>
        <w:rPr>
          <w:b/>
          <w:bCs/>
        </w:rPr>
        <w:t>Open Discussion:</w:t>
      </w:r>
      <w:r>
        <w:t xml:space="preserve">  No</w:t>
      </w:r>
      <w:r w:rsidR="00A055A5">
        <w:t>ne</w:t>
      </w:r>
    </w:p>
    <w:p w14:paraId="757A17CA" w14:textId="77777777" w:rsidR="00D33CE6" w:rsidRDefault="00D33CE6" w:rsidP="00D33CE6">
      <w:pPr>
        <w:ind w:left="580"/>
      </w:pPr>
    </w:p>
    <w:p w14:paraId="0E0EA117" w14:textId="5DB32CD0" w:rsidR="00CE0AC7" w:rsidRDefault="00CE0AC7" w:rsidP="000B694A">
      <w:r>
        <w:t xml:space="preserve">Next Guild </w:t>
      </w:r>
      <w:r w:rsidR="00780879">
        <w:t xml:space="preserve">Member </w:t>
      </w:r>
      <w:r>
        <w:t xml:space="preserve">meeting scheduled for </w:t>
      </w:r>
      <w:r w:rsidR="00A055A5">
        <w:t>February 16</w:t>
      </w:r>
      <w:r>
        <w:t>, 2021, at 7:00pm</w:t>
      </w:r>
      <w:r w:rsidR="00780879">
        <w:t>.</w:t>
      </w:r>
      <w:r>
        <w:t xml:space="preserve"> </w:t>
      </w:r>
    </w:p>
    <w:p w14:paraId="682EA5F1" w14:textId="3A5B1EA6" w:rsidR="009011FF" w:rsidRDefault="00CE0AC7" w:rsidP="000B694A">
      <w:r>
        <w:t>(Business meeting to begin at 7pm-7:30pm, program to begin 7:30pm)</w:t>
      </w:r>
    </w:p>
    <w:p w14:paraId="54B39341" w14:textId="3A307ECC" w:rsidR="00780879" w:rsidRDefault="00780879" w:rsidP="000B694A">
      <w:r>
        <w:t xml:space="preserve">Next Guild Board meeting scheduled for </w:t>
      </w:r>
      <w:r w:rsidR="005F1F81">
        <w:t xml:space="preserve">March </w:t>
      </w:r>
      <w:r w:rsidR="00752238">
        <w:t>2</w:t>
      </w:r>
      <w:r w:rsidR="005F1F81">
        <w:t>,</w:t>
      </w:r>
      <w:r>
        <w:t xml:space="preserve"> 2021.</w:t>
      </w:r>
    </w:p>
    <w:p w14:paraId="629E3994" w14:textId="6B13C272" w:rsidR="009011FF" w:rsidRDefault="009011FF" w:rsidP="000B694A"/>
    <w:p w14:paraId="70178DE4" w14:textId="42202BA3" w:rsidR="009011FF" w:rsidRDefault="009011FF" w:rsidP="000B694A">
      <w:r>
        <w:t xml:space="preserve">Meeting was adjourned at </w:t>
      </w:r>
      <w:r w:rsidR="005F1F81">
        <w:t>7:54pm</w:t>
      </w:r>
      <w:r>
        <w:t>.</w:t>
      </w:r>
    </w:p>
    <w:p w14:paraId="42EFA709" w14:textId="7EE7CDD8" w:rsidR="009011FF" w:rsidRDefault="009011FF" w:rsidP="000B694A"/>
    <w:p w14:paraId="1DD0E5E9" w14:textId="2EE93797" w:rsidR="009011FF" w:rsidRDefault="009011FF" w:rsidP="000B694A">
      <w:r>
        <w:t>Respectfully submitted by Kathy Longo</w:t>
      </w:r>
      <w:r w:rsidR="00FC2D4A">
        <w:t>, BCQG Secretary</w:t>
      </w:r>
    </w:p>
    <w:p w14:paraId="23FE6036" w14:textId="77777777" w:rsidR="00C14562" w:rsidRDefault="00C14562" w:rsidP="000B694A"/>
    <w:p w14:paraId="596958F7" w14:textId="3986D439" w:rsidR="00F90378" w:rsidRDefault="00F90378" w:rsidP="000B694A"/>
    <w:p w14:paraId="0488560B" w14:textId="7D599479" w:rsidR="00F90378" w:rsidRDefault="00F90378" w:rsidP="000B694A"/>
    <w:p w14:paraId="70A1D3CD" w14:textId="0B474468" w:rsidR="00F90378" w:rsidRDefault="00F90378" w:rsidP="000B694A"/>
    <w:p w14:paraId="4817F0AB" w14:textId="5978B460" w:rsidR="00F90378" w:rsidRDefault="00F90378" w:rsidP="000B694A"/>
    <w:p w14:paraId="06ACA211" w14:textId="27D21BD4" w:rsidR="00F90378" w:rsidRDefault="00F90378" w:rsidP="000B694A"/>
    <w:p w14:paraId="42824997" w14:textId="1B4DFAD4" w:rsidR="00F90378" w:rsidRDefault="00F90378" w:rsidP="000B694A"/>
    <w:p w14:paraId="199C49BF" w14:textId="1BC5D6BE" w:rsidR="00F90378" w:rsidRDefault="00F90378" w:rsidP="000B694A"/>
    <w:p w14:paraId="0FCBECE6" w14:textId="1D4BFE09" w:rsidR="00F90378" w:rsidRDefault="00F90378" w:rsidP="000B694A"/>
    <w:p w14:paraId="075D67E1" w14:textId="2566D697" w:rsidR="00F90378" w:rsidRDefault="00F90378" w:rsidP="000B694A"/>
    <w:p w14:paraId="75432D01" w14:textId="2D226A83" w:rsidR="00F90378" w:rsidRDefault="00F90378" w:rsidP="000B694A"/>
    <w:p w14:paraId="1C5CF3D7" w14:textId="77777777" w:rsidR="00F90378" w:rsidRPr="00B97030" w:rsidRDefault="00F90378" w:rsidP="000B694A"/>
    <w:sectPr w:rsidR="00F90378" w:rsidRPr="00B9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355BE"/>
    <w:multiLevelType w:val="hybridMultilevel"/>
    <w:tmpl w:val="49E8A472"/>
    <w:lvl w:ilvl="0" w:tplc="9FF88F62">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52961841"/>
    <w:multiLevelType w:val="hybridMultilevel"/>
    <w:tmpl w:val="5FC686C8"/>
    <w:lvl w:ilvl="0" w:tplc="F3849FAE">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4A"/>
    <w:rsid w:val="00075175"/>
    <w:rsid w:val="00084FD0"/>
    <w:rsid w:val="000B5D1C"/>
    <w:rsid w:val="000B694A"/>
    <w:rsid w:val="000C35D9"/>
    <w:rsid w:val="000E0150"/>
    <w:rsid w:val="000E3BF2"/>
    <w:rsid w:val="00184B4F"/>
    <w:rsid w:val="001E05A3"/>
    <w:rsid w:val="001E369F"/>
    <w:rsid w:val="001E413C"/>
    <w:rsid w:val="00246CF9"/>
    <w:rsid w:val="0026626B"/>
    <w:rsid w:val="003313A8"/>
    <w:rsid w:val="003A27EF"/>
    <w:rsid w:val="003D6B58"/>
    <w:rsid w:val="00412CEB"/>
    <w:rsid w:val="005F1F81"/>
    <w:rsid w:val="00625794"/>
    <w:rsid w:val="00675EFC"/>
    <w:rsid w:val="006D07B7"/>
    <w:rsid w:val="006E254E"/>
    <w:rsid w:val="00705978"/>
    <w:rsid w:val="007427AE"/>
    <w:rsid w:val="00752238"/>
    <w:rsid w:val="00780879"/>
    <w:rsid w:val="007E5BFA"/>
    <w:rsid w:val="00816281"/>
    <w:rsid w:val="008478C9"/>
    <w:rsid w:val="008967DF"/>
    <w:rsid w:val="00897D26"/>
    <w:rsid w:val="008B32F9"/>
    <w:rsid w:val="008D7653"/>
    <w:rsid w:val="008E4ABB"/>
    <w:rsid w:val="009011FF"/>
    <w:rsid w:val="009048FE"/>
    <w:rsid w:val="00912733"/>
    <w:rsid w:val="00923D79"/>
    <w:rsid w:val="0096091E"/>
    <w:rsid w:val="00A055A5"/>
    <w:rsid w:val="00A22675"/>
    <w:rsid w:val="00AA711D"/>
    <w:rsid w:val="00AC37C6"/>
    <w:rsid w:val="00B074C4"/>
    <w:rsid w:val="00B55EA8"/>
    <w:rsid w:val="00B77E33"/>
    <w:rsid w:val="00B97030"/>
    <w:rsid w:val="00BB4BE6"/>
    <w:rsid w:val="00BC3E94"/>
    <w:rsid w:val="00BF2794"/>
    <w:rsid w:val="00BF6CF4"/>
    <w:rsid w:val="00C14562"/>
    <w:rsid w:val="00C81A30"/>
    <w:rsid w:val="00CA0228"/>
    <w:rsid w:val="00CE0AC7"/>
    <w:rsid w:val="00D31865"/>
    <w:rsid w:val="00D33CE6"/>
    <w:rsid w:val="00DA2D5D"/>
    <w:rsid w:val="00DC4566"/>
    <w:rsid w:val="00DE2E9F"/>
    <w:rsid w:val="00E34A95"/>
    <w:rsid w:val="00E530F3"/>
    <w:rsid w:val="00E709B6"/>
    <w:rsid w:val="00EB6CD5"/>
    <w:rsid w:val="00F12BC0"/>
    <w:rsid w:val="00F90378"/>
    <w:rsid w:val="00FB2CEE"/>
    <w:rsid w:val="00FC2D4A"/>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112"/>
  <w15:chartTrackingRefBased/>
  <w15:docId w15:val="{CA9A7A9A-8933-8E47-A9D7-074FA2E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Longo</dc:creator>
  <cp:keywords/>
  <dc:description/>
  <cp:lastModifiedBy>Mary Nalley</cp:lastModifiedBy>
  <cp:revision>2</cp:revision>
  <cp:lastPrinted>2021-01-15T19:14:00Z</cp:lastPrinted>
  <dcterms:created xsi:type="dcterms:W3CDTF">2021-03-03T01:44:00Z</dcterms:created>
  <dcterms:modified xsi:type="dcterms:W3CDTF">2021-03-03T01:44:00Z</dcterms:modified>
</cp:coreProperties>
</file>